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A4" w:rsidRPr="004E7396" w:rsidRDefault="00750C2B">
      <w:pPr>
        <w:ind w:firstLine="420"/>
        <w:jc w:val="center"/>
        <w:rPr>
          <w:rFonts w:ascii="方正小标宋简体" w:eastAsia="方正小标宋简体" w:hAnsi="华文仿宋" w:hint="eastAsia"/>
          <w:b/>
          <w:sz w:val="32"/>
          <w:szCs w:val="32"/>
        </w:rPr>
      </w:pPr>
      <w:r w:rsidRPr="004E7396">
        <w:rPr>
          <w:rFonts w:ascii="方正小标宋简体" w:eastAsia="方正小标宋简体" w:hAnsi="华文仿宋" w:hint="eastAsia"/>
          <w:b/>
          <w:sz w:val="32"/>
          <w:szCs w:val="32"/>
        </w:rPr>
        <w:t>交通住宿</w:t>
      </w:r>
      <w:r w:rsidR="00975EA4" w:rsidRPr="004E7396">
        <w:rPr>
          <w:rFonts w:ascii="方正小标宋简体" w:eastAsia="方正小标宋简体" w:hAnsi="华文仿宋" w:hint="eastAsia"/>
          <w:b/>
          <w:sz w:val="32"/>
          <w:szCs w:val="32"/>
        </w:rPr>
        <w:t>指南</w:t>
      </w:r>
    </w:p>
    <w:p w:rsidR="00975EA4" w:rsidRPr="004E7396" w:rsidRDefault="00975EA4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华文仿宋" w:hint="eastAsia"/>
          <w:b/>
          <w:sz w:val="32"/>
          <w:szCs w:val="32"/>
        </w:rPr>
        <w:t>◆中国人民大学地址</w:t>
      </w:r>
      <w:r w:rsidRPr="004E7396">
        <w:rPr>
          <w:rFonts w:ascii="仿宋_GB2312" w:eastAsia="仿宋_GB2312" w:hAnsi="宋体" w:hint="eastAsia"/>
          <w:sz w:val="32"/>
          <w:szCs w:val="32"/>
        </w:rPr>
        <w:t>：</w:t>
      </w:r>
    </w:p>
    <w:p w:rsidR="00975EA4" w:rsidRPr="004E7396" w:rsidRDefault="00975EA4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北京市海淀区中关村大街59号中国人民大学，西门在北三环苏州桥向北约1公里处，东门在北三环四通桥西北侧。</w:t>
      </w:r>
    </w:p>
    <w:p w:rsidR="00975EA4" w:rsidRPr="004E7396" w:rsidRDefault="00975EA4">
      <w:pPr>
        <w:rPr>
          <w:rFonts w:ascii="仿宋_GB2312" w:eastAsia="仿宋_GB2312" w:hAnsi="华文仿宋" w:hint="eastAsia"/>
          <w:b/>
          <w:sz w:val="32"/>
          <w:szCs w:val="32"/>
        </w:rPr>
      </w:pPr>
      <w:r w:rsidRPr="004E7396">
        <w:rPr>
          <w:rFonts w:ascii="仿宋_GB2312" w:eastAsia="仿宋_GB2312" w:hAnsi="华文仿宋" w:hint="eastAsia"/>
          <w:b/>
          <w:sz w:val="32"/>
          <w:szCs w:val="32"/>
        </w:rPr>
        <w:t>◆中国人民大学周边宾馆信息</w:t>
      </w:r>
    </w:p>
    <w:p w:rsidR="00975EA4" w:rsidRPr="004E7396" w:rsidRDefault="00975EA4">
      <w:pPr>
        <w:rPr>
          <w:rFonts w:ascii="仿宋_GB2312" w:eastAsia="仿宋_GB2312" w:hAnsi="宋体" w:hint="eastAsia"/>
          <w:b/>
          <w:sz w:val="32"/>
          <w:szCs w:val="32"/>
        </w:rPr>
      </w:pPr>
      <w:r w:rsidRPr="004E7396">
        <w:rPr>
          <w:rFonts w:ascii="仿宋_GB2312" w:eastAsia="仿宋_GB2312" w:hAnsi="宋体" w:hint="eastAsia"/>
          <w:b/>
          <w:sz w:val="32"/>
          <w:szCs w:val="32"/>
        </w:rPr>
        <w:t>1.汇贤大厦</w:t>
      </w:r>
    </w:p>
    <w:p w:rsidR="00975EA4" w:rsidRPr="004E7396" w:rsidRDefault="00975EA4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地址：中国人民大学校内（距人大西门较近）</w:t>
      </w:r>
    </w:p>
    <w:p w:rsidR="00975EA4" w:rsidRPr="004E7396" w:rsidRDefault="00975EA4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客房预订：010-62516038</w:t>
      </w:r>
      <w:r w:rsidR="00A859F1" w:rsidRPr="004E7396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975EA4" w:rsidRPr="004E7396" w:rsidRDefault="00975EA4">
      <w:pPr>
        <w:rPr>
          <w:rFonts w:ascii="仿宋_GB2312" w:eastAsia="仿宋_GB2312" w:hAnsi="宋体" w:hint="eastAsia"/>
          <w:b/>
          <w:sz w:val="32"/>
          <w:szCs w:val="32"/>
        </w:rPr>
      </w:pPr>
      <w:r w:rsidRPr="004E7396">
        <w:rPr>
          <w:rFonts w:ascii="仿宋_GB2312" w:eastAsia="仿宋_GB2312" w:hAnsi="宋体" w:hint="eastAsia"/>
          <w:b/>
          <w:sz w:val="32"/>
          <w:szCs w:val="32"/>
        </w:rPr>
        <w:t>2.燕山大酒店</w:t>
      </w:r>
    </w:p>
    <w:p w:rsidR="00975EA4" w:rsidRPr="004E7396" w:rsidRDefault="00975EA4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地址：海淀区中关村大街甲38号（距人大东门10分钟路程）</w:t>
      </w:r>
    </w:p>
    <w:p w:rsidR="00975EA4" w:rsidRPr="004E7396" w:rsidRDefault="00975EA4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 xml:space="preserve">电话：010-62563388  </w:t>
      </w:r>
    </w:p>
    <w:p w:rsidR="00975EA4" w:rsidRPr="004E7396" w:rsidRDefault="00975EA4">
      <w:pPr>
        <w:rPr>
          <w:rFonts w:ascii="仿宋_GB2312" w:eastAsia="仿宋_GB2312" w:hAnsi="宋体" w:hint="eastAsia"/>
          <w:b/>
          <w:sz w:val="32"/>
          <w:szCs w:val="32"/>
        </w:rPr>
      </w:pPr>
      <w:r w:rsidRPr="004E7396">
        <w:rPr>
          <w:rFonts w:ascii="仿宋_GB2312" w:eastAsia="仿宋_GB2312" w:hAnsi="宋体" w:hint="eastAsia"/>
          <w:b/>
          <w:sz w:val="32"/>
          <w:szCs w:val="32"/>
        </w:rPr>
        <w:t>3.7天连锁酒店北京人民大学店</w:t>
      </w:r>
    </w:p>
    <w:p w:rsidR="00975EA4" w:rsidRPr="004E7396" w:rsidRDefault="00975EA4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地址：海淀区苏州街49-2号（距人大西门10分钟路程）</w:t>
      </w:r>
    </w:p>
    <w:p w:rsidR="00975EA4" w:rsidRPr="004E7396" w:rsidRDefault="00975EA4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电话：010-62577877</w:t>
      </w:r>
    </w:p>
    <w:p w:rsidR="00975EA4" w:rsidRPr="004E7396" w:rsidRDefault="00750C2B">
      <w:pPr>
        <w:rPr>
          <w:rFonts w:ascii="仿宋_GB2312" w:eastAsia="仿宋_GB2312" w:hAnsi="宋体" w:hint="eastAsia"/>
          <w:b/>
          <w:sz w:val="32"/>
          <w:szCs w:val="32"/>
        </w:rPr>
      </w:pPr>
      <w:r w:rsidRPr="004E7396">
        <w:rPr>
          <w:rFonts w:ascii="仿宋_GB2312" w:eastAsia="仿宋_GB2312" w:hAnsi="宋体" w:hint="eastAsia"/>
          <w:b/>
          <w:sz w:val="32"/>
          <w:szCs w:val="32"/>
        </w:rPr>
        <w:t>4</w:t>
      </w:r>
      <w:r w:rsidR="00975EA4" w:rsidRPr="004E7396">
        <w:rPr>
          <w:rFonts w:ascii="仿宋_GB2312" w:eastAsia="仿宋_GB2312" w:hAnsi="宋体" w:hint="eastAsia"/>
          <w:b/>
          <w:sz w:val="32"/>
          <w:szCs w:val="32"/>
        </w:rPr>
        <w:t>.如家快捷酒店北京苏州桥店</w:t>
      </w:r>
    </w:p>
    <w:p w:rsidR="00975EA4" w:rsidRPr="004E7396" w:rsidRDefault="00975EA4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地址：北京海淀区小南庄400号（距人大西门15分钟路程）</w:t>
      </w:r>
    </w:p>
    <w:p w:rsidR="00975EA4" w:rsidRPr="004E7396" w:rsidRDefault="00975EA4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电话：010-62556669</w:t>
      </w:r>
    </w:p>
    <w:p w:rsidR="00975EA4" w:rsidRPr="004E7396" w:rsidRDefault="00750C2B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b/>
          <w:sz w:val="32"/>
          <w:szCs w:val="32"/>
        </w:rPr>
        <w:t>5</w:t>
      </w:r>
      <w:r w:rsidR="00975EA4" w:rsidRPr="004E7396">
        <w:rPr>
          <w:rFonts w:ascii="仿宋_GB2312" w:eastAsia="仿宋_GB2312" w:hAnsi="宋体" w:hint="eastAsia"/>
          <w:b/>
          <w:sz w:val="32"/>
          <w:szCs w:val="32"/>
        </w:rPr>
        <w:t>.汉庭酒店人民大学店</w:t>
      </w:r>
      <w:r w:rsidR="00975EA4" w:rsidRPr="004E7396">
        <w:rPr>
          <w:rFonts w:ascii="仿宋_GB2312" w:eastAsia="仿宋_GB2312" w:hAnsi="宋体" w:hint="eastAsia"/>
          <w:sz w:val="32"/>
          <w:szCs w:val="32"/>
        </w:rPr>
        <w:t>（距人大南门0分钟路程）</w:t>
      </w:r>
    </w:p>
    <w:p w:rsidR="00975EA4" w:rsidRPr="004E7396" w:rsidRDefault="00975EA4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地址：人民大学南门巷内，酒店有免费接送车</w:t>
      </w:r>
    </w:p>
    <w:p w:rsidR="00975EA4" w:rsidRPr="004E7396" w:rsidRDefault="00975EA4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电话：010-82656868</w:t>
      </w:r>
    </w:p>
    <w:p w:rsidR="00A859F1" w:rsidRPr="004E7396" w:rsidRDefault="00750C2B">
      <w:pPr>
        <w:rPr>
          <w:rFonts w:ascii="仿宋_GB2312" w:eastAsia="仿宋_GB2312" w:hAnsi="宋体" w:hint="eastAsia"/>
          <w:b/>
          <w:sz w:val="32"/>
          <w:szCs w:val="32"/>
        </w:rPr>
      </w:pPr>
      <w:r w:rsidRPr="004E7396">
        <w:rPr>
          <w:rFonts w:ascii="仿宋_GB2312" w:eastAsia="仿宋_GB2312" w:hAnsi="宋体" w:hint="eastAsia"/>
          <w:b/>
          <w:sz w:val="32"/>
          <w:szCs w:val="32"/>
        </w:rPr>
        <w:t>6</w:t>
      </w:r>
      <w:r w:rsidR="00A859F1" w:rsidRPr="004E7396">
        <w:rPr>
          <w:rFonts w:ascii="仿宋_GB2312" w:eastAsia="仿宋_GB2312" w:hAnsi="宋体" w:hint="eastAsia"/>
          <w:b/>
          <w:sz w:val="32"/>
          <w:szCs w:val="32"/>
        </w:rPr>
        <w:t>.速8酒店 苏州桥店</w:t>
      </w:r>
    </w:p>
    <w:p w:rsidR="00A859F1" w:rsidRPr="004E7396" w:rsidRDefault="00A859F1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地址:北京市海淀区西三环西路62号</w:t>
      </w:r>
    </w:p>
    <w:p w:rsidR="00A859F1" w:rsidRPr="004E7396" w:rsidRDefault="00A859F1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lastRenderedPageBreak/>
        <w:t>电话:010-68716717</w:t>
      </w:r>
    </w:p>
    <w:p w:rsidR="00A859F1" w:rsidRPr="004E7396" w:rsidRDefault="00750C2B">
      <w:pPr>
        <w:rPr>
          <w:rFonts w:ascii="仿宋_GB2312" w:eastAsia="仿宋_GB2312" w:hAnsi="宋体" w:hint="eastAsia"/>
          <w:b/>
          <w:sz w:val="32"/>
          <w:szCs w:val="32"/>
        </w:rPr>
      </w:pPr>
      <w:r w:rsidRPr="004E7396">
        <w:rPr>
          <w:rFonts w:ascii="仿宋_GB2312" w:eastAsia="仿宋_GB2312" w:hAnsi="宋体" w:hint="eastAsia"/>
          <w:b/>
          <w:sz w:val="32"/>
          <w:szCs w:val="32"/>
        </w:rPr>
        <w:t>7</w:t>
      </w:r>
      <w:r w:rsidR="00A859F1" w:rsidRPr="004E7396">
        <w:rPr>
          <w:rFonts w:ascii="仿宋_GB2312" w:eastAsia="仿宋_GB2312" w:hAnsi="宋体" w:hint="eastAsia"/>
          <w:b/>
          <w:sz w:val="32"/>
          <w:szCs w:val="32"/>
        </w:rPr>
        <w:t>.海友酒店</w:t>
      </w:r>
    </w:p>
    <w:p w:rsidR="00A859F1" w:rsidRPr="004E7396" w:rsidRDefault="00A859F1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地址:海淀区中关村大街49号,近海淀黄庄地铁站</w:t>
      </w:r>
    </w:p>
    <w:p w:rsidR="00A859F1" w:rsidRPr="004E7396" w:rsidRDefault="00A859F1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电话:010-62632036</w:t>
      </w:r>
    </w:p>
    <w:p w:rsidR="00975EA4" w:rsidRPr="004E7396" w:rsidRDefault="00975EA4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华文仿宋" w:hint="eastAsia"/>
          <w:b/>
          <w:sz w:val="32"/>
          <w:szCs w:val="32"/>
        </w:rPr>
        <w:t>◆火车站、机场主要乘车路线</w:t>
      </w:r>
      <w:r w:rsidRPr="004E7396">
        <w:rPr>
          <w:rFonts w:ascii="仿宋_GB2312" w:eastAsia="仿宋_GB2312" w:hAnsi="宋体" w:hint="eastAsia"/>
          <w:sz w:val="32"/>
          <w:szCs w:val="32"/>
        </w:rPr>
        <w:t>：</w:t>
      </w:r>
    </w:p>
    <w:p w:rsidR="00975EA4" w:rsidRPr="004E7396" w:rsidRDefault="00975EA4" w:rsidP="004E7396">
      <w:pPr>
        <w:ind w:left="1920" w:hangingChars="600" w:hanging="1920"/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1.首都机场：乘坐机场巴士公主坟线，在“友谊宾馆”站下车，再打出租车起步价即到人大西门；</w:t>
      </w:r>
    </w:p>
    <w:p w:rsidR="00975EA4" w:rsidRPr="004E7396" w:rsidRDefault="00975EA4" w:rsidP="004E7396">
      <w:pPr>
        <w:ind w:left="1920" w:hangingChars="600" w:hanging="1920"/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 xml:space="preserve">  首都机场：乘坐地铁机场线先至三元桥，再转10号线“巴沟”方向，在“苏州街”站下车，C口出站南行300米可到人大西门：机场线先至三元桥，再转10号线“巴沟”方向，在“海淀黄庄”站再换乘4号线地铁，1站路即到人民大学站，到达人民大学东门。</w:t>
      </w:r>
    </w:p>
    <w:p w:rsidR="00975EA4" w:rsidRPr="004E7396" w:rsidRDefault="00975EA4" w:rsidP="004E7396">
      <w:pPr>
        <w:ind w:left="1920" w:hangingChars="600" w:hanging="1920"/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 xml:space="preserve">2.北京站：  乘坐地铁2号线至西直门站，换乘地铁4号线到人民大学站下，到达人民大学东门； </w:t>
      </w:r>
    </w:p>
    <w:p w:rsidR="00975EA4" w:rsidRPr="004E7396" w:rsidRDefault="00975EA4" w:rsidP="004E7396">
      <w:pPr>
        <w:ind w:left="1920" w:hangingChars="600" w:hanging="1920"/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3.北京西站：乘坐9号线地铁到国家图书馆站换乘4号线到人民大学站下，到达人民大学东门；或乘坐320路、特6路到达人大东门站；乘坐374路到人大西门：</w:t>
      </w:r>
    </w:p>
    <w:p w:rsidR="00975EA4" w:rsidRPr="004E7396" w:rsidRDefault="00975EA4">
      <w:pPr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4.北京南站：乘坐地铁4号线，到达人民大学站（位于人大东门）；</w:t>
      </w:r>
    </w:p>
    <w:p w:rsidR="00975EA4" w:rsidRPr="004E7396" w:rsidRDefault="00975EA4" w:rsidP="004E7396">
      <w:pPr>
        <w:ind w:left="1920" w:hangingChars="600" w:hanging="1920"/>
        <w:rPr>
          <w:rFonts w:ascii="仿宋_GB2312" w:eastAsia="仿宋_GB2312" w:hAnsi="宋体" w:hint="eastAsia"/>
          <w:sz w:val="32"/>
          <w:szCs w:val="32"/>
        </w:rPr>
      </w:pPr>
      <w:r w:rsidRPr="004E7396">
        <w:rPr>
          <w:rFonts w:ascii="仿宋_GB2312" w:eastAsia="仿宋_GB2312" w:hAnsi="宋体" w:hint="eastAsia"/>
          <w:sz w:val="32"/>
          <w:szCs w:val="32"/>
        </w:rPr>
        <w:t>5.北京北站：步行到达西直门地铁站，乘坐4号线地铁可以到达人民大学站（人大东门），或在嘉茂购物中心门</w:t>
      </w:r>
      <w:r w:rsidRPr="004E7396">
        <w:rPr>
          <w:rFonts w:ascii="仿宋_GB2312" w:eastAsia="仿宋_GB2312" w:hAnsi="宋体" w:hint="eastAsia"/>
          <w:sz w:val="32"/>
          <w:szCs w:val="32"/>
        </w:rPr>
        <w:lastRenderedPageBreak/>
        <w:t>口对面乘坐运通105路或运通106路汽车到达人民大学站（位于人大东门）。或在嘉茂购物中心门口乘坐26路公交车到达人民大学西门站。</w:t>
      </w:r>
    </w:p>
    <w:p w:rsidR="00975EA4" w:rsidRDefault="00975EA4">
      <w:pPr>
        <w:rPr>
          <w:rFonts w:ascii="宋体" w:hAnsi="宋体" w:hint="eastAsia"/>
          <w:sz w:val="24"/>
        </w:rPr>
      </w:pPr>
    </w:p>
    <w:p w:rsidR="00975EA4" w:rsidRDefault="00750C2B">
      <w:pPr>
        <w:rPr>
          <w:rFonts w:ascii="宋体" w:hAnsi="宋体" w:hint="eastAsia"/>
          <w:sz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5210175" cy="5650230"/>
            <wp:effectExtent l="19050" t="0" r="9525" b="0"/>
            <wp:wrapTight wrapText="bothSides">
              <wp:wrapPolygon edited="0">
                <wp:start x="-79" y="0"/>
                <wp:lineTo x="-79" y="21556"/>
                <wp:lineTo x="21639" y="21556"/>
                <wp:lineTo x="21639" y="0"/>
                <wp:lineTo x="-79" y="0"/>
              </wp:wrapPolygon>
            </wp:wrapTight>
            <wp:docPr id="6" name="图片 6" descr="中国人民大学交通位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中国人民大学交通位置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65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EA4" w:rsidRDefault="00750C2B">
      <w:pPr>
        <w:rPr>
          <w:rFonts w:ascii="宋体" w:hAnsi="宋体" w:hint="eastAsia"/>
          <w:sz w:val="24"/>
        </w:rPr>
      </w:pPr>
      <w:r>
        <w:rPr>
          <w:rFonts w:ascii="宋体" w:hAnsi="宋体"/>
          <w:noProof/>
          <w:sz w:val="24"/>
        </w:rPr>
        <w:lastRenderedPageBreak/>
        <w:drawing>
          <wp:inline distT="0" distB="0" distL="0" distR="0">
            <wp:extent cx="6713855" cy="8637905"/>
            <wp:effectExtent l="19050" t="0" r="0" b="0"/>
            <wp:docPr id="5" name="图片 5" descr="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855" cy="863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EA4">
      <w:pgSz w:w="11906" w:h="16838"/>
      <w:pgMar w:top="1440" w:right="180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383" w:rsidRDefault="002B0383" w:rsidP="00A859F1">
      <w:r>
        <w:separator/>
      </w:r>
    </w:p>
  </w:endnote>
  <w:endnote w:type="continuationSeparator" w:id="1">
    <w:p w:rsidR="002B0383" w:rsidRDefault="002B0383" w:rsidP="00A85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383" w:rsidRDefault="002B0383" w:rsidP="00A859F1">
      <w:r>
        <w:separator/>
      </w:r>
    </w:p>
  </w:footnote>
  <w:footnote w:type="continuationSeparator" w:id="1">
    <w:p w:rsidR="002B0383" w:rsidRDefault="002B0383" w:rsidP="00A85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A9E"/>
    <w:rsid w:val="00003D22"/>
    <w:rsid w:val="00023152"/>
    <w:rsid w:val="00054389"/>
    <w:rsid w:val="00071631"/>
    <w:rsid w:val="000727E9"/>
    <w:rsid w:val="00074DFE"/>
    <w:rsid w:val="00087C25"/>
    <w:rsid w:val="00091B7C"/>
    <w:rsid w:val="000A12B1"/>
    <w:rsid w:val="000A56CB"/>
    <w:rsid w:val="000B20BF"/>
    <w:rsid w:val="000E36CF"/>
    <w:rsid w:val="000F4A9E"/>
    <w:rsid w:val="000F6A34"/>
    <w:rsid w:val="001016A7"/>
    <w:rsid w:val="00154B81"/>
    <w:rsid w:val="00176AC4"/>
    <w:rsid w:val="001859D6"/>
    <w:rsid w:val="001B35AC"/>
    <w:rsid w:val="001B6A51"/>
    <w:rsid w:val="001C16D0"/>
    <w:rsid w:val="001E3362"/>
    <w:rsid w:val="001F20B0"/>
    <w:rsid w:val="001F38FB"/>
    <w:rsid w:val="001F5FD9"/>
    <w:rsid w:val="00227C1D"/>
    <w:rsid w:val="0024170F"/>
    <w:rsid w:val="00262790"/>
    <w:rsid w:val="00297425"/>
    <w:rsid w:val="002A016E"/>
    <w:rsid w:val="002B0383"/>
    <w:rsid w:val="002B63FD"/>
    <w:rsid w:val="002C5EC1"/>
    <w:rsid w:val="002E1031"/>
    <w:rsid w:val="002E3D3C"/>
    <w:rsid w:val="002E77B4"/>
    <w:rsid w:val="00304D0F"/>
    <w:rsid w:val="00312F1D"/>
    <w:rsid w:val="00327996"/>
    <w:rsid w:val="00335828"/>
    <w:rsid w:val="00336202"/>
    <w:rsid w:val="00347357"/>
    <w:rsid w:val="00347B0A"/>
    <w:rsid w:val="00361014"/>
    <w:rsid w:val="00362DBE"/>
    <w:rsid w:val="00393AA2"/>
    <w:rsid w:val="00393C62"/>
    <w:rsid w:val="003C6638"/>
    <w:rsid w:val="003D3234"/>
    <w:rsid w:val="003D7045"/>
    <w:rsid w:val="003F54F9"/>
    <w:rsid w:val="00412F20"/>
    <w:rsid w:val="0043130B"/>
    <w:rsid w:val="00431600"/>
    <w:rsid w:val="004330E4"/>
    <w:rsid w:val="00454C9F"/>
    <w:rsid w:val="004A3D5D"/>
    <w:rsid w:val="004B1043"/>
    <w:rsid w:val="004E0D78"/>
    <w:rsid w:val="004E6A81"/>
    <w:rsid w:val="004E7396"/>
    <w:rsid w:val="00507DCE"/>
    <w:rsid w:val="00532BD4"/>
    <w:rsid w:val="00537B67"/>
    <w:rsid w:val="00547F8E"/>
    <w:rsid w:val="00552158"/>
    <w:rsid w:val="00556592"/>
    <w:rsid w:val="00590FCC"/>
    <w:rsid w:val="00592227"/>
    <w:rsid w:val="005D5906"/>
    <w:rsid w:val="005E2640"/>
    <w:rsid w:val="0060245A"/>
    <w:rsid w:val="00611E0C"/>
    <w:rsid w:val="006721BB"/>
    <w:rsid w:val="00673D14"/>
    <w:rsid w:val="0069516D"/>
    <w:rsid w:val="006E2D02"/>
    <w:rsid w:val="00722E0C"/>
    <w:rsid w:val="0073204D"/>
    <w:rsid w:val="007378C1"/>
    <w:rsid w:val="00750C2B"/>
    <w:rsid w:val="007541D2"/>
    <w:rsid w:val="007774E8"/>
    <w:rsid w:val="007811CC"/>
    <w:rsid w:val="007841B7"/>
    <w:rsid w:val="007904F8"/>
    <w:rsid w:val="0079381B"/>
    <w:rsid w:val="007B1EB9"/>
    <w:rsid w:val="007C5649"/>
    <w:rsid w:val="007F3AB0"/>
    <w:rsid w:val="00832AA0"/>
    <w:rsid w:val="00843600"/>
    <w:rsid w:val="00852B74"/>
    <w:rsid w:val="00856CEB"/>
    <w:rsid w:val="00860662"/>
    <w:rsid w:val="0087012A"/>
    <w:rsid w:val="00883B11"/>
    <w:rsid w:val="008855D9"/>
    <w:rsid w:val="00887529"/>
    <w:rsid w:val="008B2B31"/>
    <w:rsid w:val="008B47BF"/>
    <w:rsid w:val="008B5AF6"/>
    <w:rsid w:val="008E465E"/>
    <w:rsid w:val="008F5355"/>
    <w:rsid w:val="00975EA4"/>
    <w:rsid w:val="0097795B"/>
    <w:rsid w:val="009915C8"/>
    <w:rsid w:val="009D32F2"/>
    <w:rsid w:val="009D440A"/>
    <w:rsid w:val="00A05C5B"/>
    <w:rsid w:val="00A23189"/>
    <w:rsid w:val="00A2597B"/>
    <w:rsid w:val="00A25B8C"/>
    <w:rsid w:val="00A568FA"/>
    <w:rsid w:val="00A607AD"/>
    <w:rsid w:val="00A859F1"/>
    <w:rsid w:val="00AC151C"/>
    <w:rsid w:val="00B0638E"/>
    <w:rsid w:val="00B208A8"/>
    <w:rsid w:val="00B4085C"/>
    <w:rsid w:val="00B44687"/>
    <w:rsid w:val="00B55FCE"/>
    <w:rsid w:val="00B72AE3"/>
    <w:rsid w:val="00B83A12"/>
    <w:rsid w:val="00BB17BD"/>
    <w:rsid w:val="00BD39C0"/>
    <w:rsid w:val="00BD457B"/>
    <w:rsid w:val="00BF3145"/>
    <w:rsid w:val="00C205B6"/>
    <w:rsid w:val="00C223E2"/>
    <w:rsid w:val="00C224EB"/>
    <w:rsid w:val="00C42E60"/>
    <w:rsid w:val="00C45683"/>
    <w:rsid w:val="00C9533D"/>
    <w:rsid w:val="00CA5B4B"/>
    <w:rsid w:val="00CC3CBA"/>
    <w:rsid w:val="00D007D2"/>
    <w:rsid w:val="00D0243D"/>
    <w:rsid w:val="00D029E3"/>
    <w:rsid w:val="00D05CDE"/>
    <w:rsid w:val="00D23F1E"/>
    <w:rsid w:val="00D442FB"/>
    <w:rsid w:val="00D512B9"/>
    <w:rsid w:val="00D57B71"/>
    <w:rsid w:val="00D95937"/>
    <w:rsid w:val="00DC4CFF"/>
    <w:rsid w:val="00DD098C"/>
    <w:rsid w:val="00DD6A3A"/>
    <w:rsid w:val="00DE3462"/>
    <w:rsid w:val="00DE48CE"/>
    <w:rsid w:val="00E231CE"/>
    <w:rsid w:val="00E27160"/>
    <w:rsid w:val="00E56B91"/>
    <w:rsid w:val="00E67829"/>
    <w:rsid w:val="00E71C02"/>
    <w:rsid w:val="00E85594"/>
    <w:rsid w:val="00EB672E"/>
    <w:rsid w:val="00EC64C3"/>
    <w:rsid w:val="00ED1566"/>
    <w:rsid w:val="00EF5C73"/>
    <w:rsid w:val="00EF66AB"/>
    <w:rsid w:val="00EF705A"/>
    <w:rsid w:val="00EF7985"/>
    <w:rsid w:val="00F04D0B"/>
    <w:rsid w:val="00F730CC"/>
    <w:rsid w:val="00FD2EED"/>
    <w:rsid w:val="00FF25FC"/>
    <w:rsid w:val="1B9911DF"/>
    <w:rsid w:val="39AE228E"/>
    <w:rsid w:val="73D3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5">
    <w:name w:val="Normal (Web)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sid w:val="004E7396"/>
    <w:rPr>
      <w:sz w:val="18"/>
      <w:szCs w:val="18"/>
    </w:rPr>
  </w:style>
  <w:style w:type="character" w:customStyle="1" w:styleId="Char1">
    <w:name w:val="批注框文本 Char"/>
    <w:basedOn w:val="a0"/>
    <w:link w:val="a6"/>
    <w:rsid w:val="004E73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.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生活指南</dc:title>
  <dc:creator>***</dc:creator>
  <cp:lastModifiedBy>孙雍勇</cp:lastModifiedBy>
  <cp:revision>4</cp:revision>
  <dcterms:created xsi:type="dcterms:W3CDTF">2016-10-25T03:18:00Z</dcterms:created>
  <dcterms:modified xsi:type="dcterms:W3CDTF">2016-10-25T03:19:00Z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